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369" w:rsidRDefault="00162369" w:rsidP="00162369">
      <w:pPr>
        <w:widowControl/>
        <w:shd w:val="clear" w:color="auto" w:fill="FFFFFF"/>
        <w:spacing w:after="210"/>
        <w:jc w:val="center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bookmarkStart w:id="0" w:name="_GoBack"/>
      <w:bookmarkEnd w:id="0"/>
      <w:r w:rsidRPr="00162369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一次性呕吐物处置</w:t>
      </w:r>
      <w:proofErr w:type="gramStart"/>
      <w:r w:rsidRPr="00162369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包使用</w:t>
      </w:r>
      <w:proofErr w:type="gramEnd"/>
      <w:r w:rsidRPr="00162369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说明及步骤</w:t>
      </w:r>
    </w:p>
    <w:p w:rsidR="000002BE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7" name="图片 7" descr="C:\Users\ADMINI~1\AppData\Local\Temp\WeChat Files\053f19a499dc56754f2dfe4f1891b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053f19a499dc56754f2dfe4f1891bfb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ADMINI~1\AppData\Local\Temp\WeChat Files\e5615a76c966ff0003b589c767750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e5615a76c966ff0003b589c767750b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9" name="图片 9" descr="C:\Users\ADMINI~1\AppData\Local\Temp\WeChat Files\8754327dfaea0a55fc06c55daa2ef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8754327dfaea0a55fc06c55daa2ef2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/>
    <w:p w:rsidR="00162369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10" descr="C:\Users\ADMINI~1\AppData\Local\Temp\WeChat Files\2ca1ec2ff4cdac6e45078ceddc9fe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2ca1ec2ff4cdac6e45078ceddc9feba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1" name="图片 11" descr="C:\Users\ADMINI~1\AppData\Local\Temp\WeChat Files\d7d93ab2decb7e80105409fc21a9d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d7d93ab2decb7e80105409fc21a9d8c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/>
    <w:p w:rsidR="00162369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2" name="图片 12" descr="C:\Users\ADMINI~1\AppData\Local\Temp\WeChat Files\4a03b80dcf24cac00829bace85760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4a03b80dcf24cac00829bace857603a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3" name="图片 13" descr="C:\Users\ADMINI~1\AppData\Local\Temp\WeChat Files\f44386a5ca13d57eab1f48d6372fa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f44386a5ca13d57eab1f48d6372faf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/>
    <w:p w:rsidR="00162369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4" name="图片 14" descr="C:\Users\ADMINI~1\AppData\Local\Temp\WeChat Files\78edec9c463d0126d8fa7322a9909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78edec9c463d0126d8fa7322a99097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5" name="图片 15" descr="C:\Users\ADMINI~1\AppData\Local\Temp\WeChat Files\fed0fd2b44b2489d0c539675d0f0d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fed0fd2b44b2489d0c539675d0f0da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/>
    <w:p w:rsidR="00162369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6" name="图片 16" descr="C:\Users\ADMINI~1\AppData\Local\Temp\WeChat Files\9b46d4b9b869560f4e06a6d71691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9b46d4b9b869560f4e06a6d7169117f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7" name="图片 17" descr="C:\Users\ADMINI~1\AppData\Local\Temp\WeChat Files\28e3c6fb31ab73ad467b280dd0446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28e3c6fb31ab73ad467b280dd0446c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/>
    <w:p w:rsidR="00162369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8" name="图片 18" descr="C:\Users\ADMINI~1\AppData\Local\Temp\WeChat Files\c520a695bd9c42d7598251f642f2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c520a695bd9c42d7598251f642f246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9" name="图片 19" descr="C:\Users\ADMINI~1\AppData\Local\Temp\WeChat Files\71c73f81c08f0b14336b4de4338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71c73f81c08f0b14336b4de4338352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/>
    <w:p w:rsidR="00162369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0" name="图片 20" descr="C:\Users\ADMINI~1\AppData\Local\Temp\WeChat Files\c320a125b5ff587a5b85ee83d00ad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c320a125b5ff587a5b85ee83d00adc6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1" name="图片 21" descr="C:\Users\ADMINI~1\AppData\Local\Temp\WeChat Files\2837a5c05ae01f35a349cc294f82b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2837a5c05ae01f35a349cc294f82bc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/>
    <w:p w:rsidR="00162369" w:rsidRDefault="0016236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2" name="图片 22" descr="C:\Users\ADMINI~1\AppData\Local\Temp\WeChat Files\ff4073684e3b492be93725f48198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ff4073684e3b492be93725f48198327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3" name="图片 23" descr="C:\Users\ADMINI~1\AppData\Local\Temp\WeChat Files\5e69451831bea4bc937f0246a0ecc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5e69451831bea4bc937f0246a0ecc8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9" w:rsidRDefault="00162369"/>
    <w:p w:rsidR="00162369" w:rsidRDefault="00162369"/>
    <w:p w:rsidR="00162369" w:rsidRDefault="00162369"/>
    <w:p w:rsidR="00162369" w:rsidRDefault="00162369" w:rsidP="00162369">
      <w:pPr>
        <w:pStyle w:val="a4"/>
        <w:shd w:val="clear" w:color="auto" w:fill="FFFFFF"/>
        <w:spacing w:before="0" w:beforeAutospacing="0" w:after="0" w:afterAutospacing="0" w:line="384" w:lineRule="atLeast"/>
        <w:jc w:val="both"/>
        <w:rPr>
          <w:rFonts w:ascii="微软雅黑" w:eastAsia="微软雅黑" w:hAnsi="微软雅黑"/>
          <w:color w:val="A0A0A0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007AAA"/>
          <w:spacing w:val="8"/>
          <w:sz w:val="36"/>
          <w:szCs w:val="36"/>
        </w:rPr>
        <w:t>温馨提示：</w:t>
      </w:r>
    </w:p>
    <w:p w:rsidR="00162369" w:rsidRDefault="00162369" w:rsidP="00162369">
      <w:pPr>
        <w:pStyle w:val="a4"/>
        <w:shd w:val="clear" w:color="auto" w:fill="FFFFFF"/>
        <w:spacing w:before="0" w:beforeAutospacing="0" w:after="0" w:afterAutospacing="0" w:line="384" w:lineRule="atLeast"/>
        <w:jc w:val="both"/>
        <w:rPr>
          <w:rFonts w:ascii="微软雅黑" w:eastAsia="微软雅黑" w:hAnsi="微软雅黑"/>
          <w:color w:val="A0A0A0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007AAA"/>
          <w:spacing w:val="8"/>
          <w:sz w:val="30"/>
          <w:szCs w:val="30"/>
          <w:shd w:val="clear" w:color="auto" w:fill="FFFFFF"/>
        </w:rPr>
        <w:br/>
        <w:t>使用“呕吐应急处置包”对发病学生的呕吐物或排泄物进行覆盖吸附消毒处理后，如地面还有呕吐物液体残留，可使用巴司德尼</w:t>
      </w:r>
      <w:proofErr w:type="gramStart"/>
      <w:r>
        <w:rPr>
          <w:rFonts w:ascii="微软雅黑" w:eastAsia="微软雅黑" w:hAnsi="微软雅黑" w:hint="eastAsia"/>
          <w:color w:val="007AAA"/>
          <w:spacing w:val="8"/>
          <w:sz w:val="30"/>
          <w:szCs w:val="30"/>
          <w:shd w:val="clear" w:color="auto" w:fill="FFFFFF"/>
        </w:rPr>
        <w:t>二溴海因</w:t>
      </w:r>
      <w:proofErr w:type="gramEnd"/>
      <w:r>
        <w:rPr>
          <w:rFonts w:ascii="微软雅黑" w:eastAsia="微软雅黑" w:hAnsi="微软雅黑" w:hint="eastAsia"/>
          <w:color w:val="007AAA"/>
          <w:spacing w:val="8"/>
          <w:sz w:val="30"/>
          <w:szCs w:val="30"/>
          <w:shd w:val="clear" w:color="auto" w:fill="FFFFFF"/>
        </w:rPr>
        <w:t>消毒剂进行消毒，消毒时做好个人防护。</w:t>
      </w:r>
    </w:p>
    <w:p w:rsidR="00162369" w:rsidRPr="00162369" w:rsidRDefault="00162369"/>
    <w:sectPr w:rsidR="00162369" w:rsidRPr="00162369" w:rsidSect="000002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2369"/>
    <w:rsid w:val="000002BE"/>
    <w:rsid w:val="00073C10"/>
    <w:rsid w:val="0016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9D0A22-31EE-4ECA-AE5D-D192F8A66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2BE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6236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62369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Balloon Text"/>
    <w:basedOn w:val="a"/>
    <w:link w:val="Char"/>
    <w:uiPriority w:val="99"/>
    <w:semiHidden/>
    <w:unhideWhenUsed/>
    <w:rsid w:val="001623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2369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16236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0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140</Characters>
  <Application>Microsoft Office Word</Application>
  <DocSecurity>0</DocSecurity>
  <Lines>1</Lines>
  <Paragraphs>1</Paragraphs>
  <ScaleCrop>false</ScaleCrop>
  <Company>china</Company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</cp:lastModifiedBy>
  <cp:revision>3</cp:revision>
  <dcterms:created xsi:type="dcterms:W3CDTF">2019-12-18T05:14:00Z</dcterms:created>
  <dcterms:modified xsi:type="dcterms:W3CDTF">2019-12-18T05:14:00Z</dcterms:modified>
</cp:coreProperties>
</file>